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158D" w14:textId="77777777" w:rsidR="00B33129" w:rsidRPr="008B7FA7" w:rsidRDefault="00B33129">
      <w:pPr>
        <w:spacing w:before="10"/>
        <w:rPr>
          <w:rFonts w:ascii="Times New Roman" w:eastAsia="Times New Roman" w:hAnsi="Times New Roman" w:cs="Times New Roman"/>
        </w:rPr>
      </w:pPr>
    </w:p>
    <w:p w14:paraId="244BFDA2" w14:textId="2ACA34CA" w:rsidR="00B33129" w:rsidRPr="008B7FA7" w:rsidRDefault="00B30099" w:rsidP="00143EE4">
      <w:pPr>
        <w:spacing w:before="98"/>
        <w:ind w:left="3518" w:right="3223"/>
        <w:jc w:val="center"/>
        <w:rPr>
          <w:rFonts w:ascii="Times New Roman" w:eastAsia="Calibri" w:hAnsi="Times New Roman" w:cs="Times New Roman"/>
          <w:b/>
          <w:sz w:val="28"/>
        </w:rPr>
      </w:pPr>
      <w:r w:rsidRPr="008B7FA7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75FCA4D3" w14:textId="590A5161" w:rsidR="006B78A7" w:rsidRPr="008B7FA7" w:rsidRDefault="006B78A7" w:rsidP="00143EE4">
      <w:pPr>
        <w:spacing w:line="276" w:lineRule="auto"/>
        <w:jc w:val="center"/>
        <w:rPr>
          <w:rFonts w:ascii="Times New Roman" w:hAnsi="Times New Roman" w:cs="Times New Roman"/>
          <w:w w:val="105"/>
          <w:u w:val="single" w:color="000000"/>
        </w:rPr>
      </w:pPr>
      <w:r w:rsidRPr="008B7FA7">
        <w:rPr>
          <w:rFonts w:ascii="Times New Roman" w:hAnsi="Times New Roman" w:cs="Times New Roman"/>
          <w:w w:val="105"/>
          <w:u w:val="single" w:color="000000"/>
        </w:rPr>
        <w:t xml:space="preserve">IZ PROGRAMA POTPORA U POLJOPRIVREDI OPĆINE MARUŠEVEC ZA </w:t>
      </w:r>
      <w:r w:rsidR="00714810">
        <w:rPr>
          <w:rFonts w:ascii="Times New Roman" w:hAnsi="Times New Roman" w:cs="Times New Roman"/>
          <w:w w:val="105"/>
          <w:u w:val="single" w:color="000000"/>
        </w:rPr>
        <w:t>RAZDOBLJE 202</w:t>
      </w:r>
      <w:r w:rsidR="008F3015">
        <w:rPr>
          <w:rFonts w:ascii="Times New Roman" w:hAnsi="Times New Roman" w:cs="Times New Roman"/>
          <w:w w:val="105"/>
          <w:u w:val="single" w:color="000000"/>
        </w:rPr>
        <w:t>6</w:t>
      </w:r>
      <w:r w:rsidR="00714810">
        <w:rPr>
          <w:rFonts w:ascii="Times New Roman" w:hAnsi="Times New Roman" w:cs="Times New Roman"/>
          <w:w w:val="105"/>
          <w:u w:val="single" w:color="000000"/>
        </w:rPr>
        <w:t>.-202</w:t>
      </w:r>
      <w:r w:rsidR="008F3015">
        <w:rPr>
          <w:rFonts w:ascii="Times New Roman" w:hAnsi="Times New Roman" w:cs="Times New Roman"/>
          <w:w w:val="105"/>
          <w:u w:val="single" w:color="000000"/>
        </w:rPr>
        <w:t>8</w:t>
      </w:r>
      <w:r w:rsidR="00714810">
        <w:rPr>
          <w:rFonts w:ascii="Times New Roman" w:hAnsi="Times New Roman" w:cs="Times New Roman"/>
          <w:w w:val="105"/>
          <w:u w:val="single" w:color="000000"/>
        </w:rPr>
        <w:t>. GODINE</w:t>
      </w:r>
      <w:r w:rsidRPr="008B7FA7">
        <w:rPr>
          <w:rFonts w:ascii="Times New Roman" w:hAnsi="Times New Roman" w:cs="Times New Roman"/>
          <w:w w:val="105"/>
          <w:u w:val="single" w:color="000000"/>
        </w:rPr>
        <w:t xml:space="preserve"> </w:t>
      </w:r>
    </w:p>
    <w:p w14:paraId="7F0754A5" w14:textId="7B7B96D9" w:rsidR="006B78A7" w:rsidRPr="008B7FA7" w:rsidRDefault="008F3015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>
        <w:rPr>
          <w:rFonts w:ascii="Times New Roman" w:eastAsia="Calibri" w:hAnsi="Times New Roman" w:cs="Times New Roman"/>
          <w:b/>
          <w:lang w:val="hr-HR"/>
        </w:rPr>
        <w:t>1</w:t>
      </w:r>
      <w:r w:rsidR="00277B57">
        <w:rPr>
          <w:rFonts w:ascii="Times New Roman" w:eastAsia="Calibri" w:hAnsi="Times New Roman" w:cs="Times New Roman"/>
          <w:b/>
          <w:lang w:val="hr-HR"/>
        </w:rPr>
        <w:t xml:space="preserve">. Javni poziv- </w:t>
      </w:r>
      <w:r w:rsidR="00974B17">
        <w:rPr>
          <w:rFonts w:ascii="Times New Roman" w:eastAsia="Calibri" w:hAnsi="Times New Roman" w:cs="Times New Roman"/>
          <w:b/>
          <w:lang w:val="hr-HR"/>
        </w:rPr>
        <w:t>Mjera 1 „</w:t>
      </w:r>
      <w:r w:rsidR="006B78A7" w:rsidRPr="008B7FA7">
        <w:rPr>
          <w:rFonts w:ascii="Times New Roman" w:eastAsia="Calibri" w:hAnsi="Times New Roman" w:cs="Times New Roman"/>
          <w:b/>
          <w:lang w:val="hr-HR"/>
        </w:rPr>
        <w:t>Povećanje konkurentnos</w:t>
      </w:r>
      <w:r w:rsidR="00974B17">
        <w:rPr>
          <w:rFonts w:ascii="Times New Roman" w:eastAsia="Calibri" w:hAnsi="Times New Roman" w:cs="Times New Roman"/>
          <w:b/>
          <w:lang w:val="hr-HR"/>
        </w:rPr>
        <w:t>ti poljoprivrednih gospodarstva“</w:t>
      </w:r>
    </w:p>
    <w:p w14:paraId="7A836E44" w14:textId="6326D209" w:rsidR="0005186E" w:rsidRPr="008B7FA7" w:rsidRDefault="0005186E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6354959C" w14:textId="77777777" w:rsidR="001E2FB6" w:rsidRPr="008B7FA7" w:rsidRDefault="001E2FB6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8B7FA7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8B7FA7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8B7FA7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162"/>
        <w:gridCol w:w="2522"/>
        <w:gridCol w:w="2830"/>
      </w:tblGrid>
      <w:tr w:rsidR="00B33129" w:rsidRPr="008B7FA7" w14:paraId="53F6E66F" w14:textId="77777777" w:rsidTr="00714810">
        <w:trPr>
          <w:trHeight w:hRule="exact" w:val="1158"/>
        </w:trPr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8B7FA7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1.1. </w:t>
            </w:r>
            <w:r w:rsidR="007B01B8" w:rsidRPr="008B7FA7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8B7FA7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8B7FA7" w14:paraId="564DE0EF" w14:textId="77777777" w:rsidTr="00714810">
        <w:trPr>
          <w:trHeight w:hRule="exact" w:val="966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8B7FA7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eastAsia="Calibri" w:hAnsi="Times New Roman" w:cs="Times New Roman"/>
              </w:rPr>
              <w:t>1.</w:t>
            </w:r>
            <w:r w:rsidR="007B01B8" w:rsidRPr="008B7FA7">
              <w:rPr>
                <w:rFonts w:ascii="Times New Roman" w:eastAsia="Calibri" w:hAnsi="Times New Roman" w:cs="Times New Roman"/>
              </w:rPr>
              <w:t>2</w:t>
            </w:r>
            <w:r w:rsidRPr="008B7FA7">
              <w:rPr>
                <w:rFonts w:ascii="Times New Roman" w:eastAsia="Calibri" w:hAnsi="Times New Roman" w:cs="Times New Roman"/>
              </w:rPr>
              <w:t>. OIB</w:t>
            </w:r>
            <w:r w:rsidR="00373EFA" w:rsidRPr="008B7FA7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8B7FA7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8B7FA7" w14:paraId="218A4217" w14:textId="77777777" w:rsidTr="00714810">
        <w:trPr>
          <w:trHeight w:hRule="exact" w:val="966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01FCD252" w:rsidR="00D11DDA" w:rsidRPr="008B7FA7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1.</w:t>
            </w:r>
            <w:r w:rsidR="007B01B8" w:rsidRPr="008B7FA7">
              <w:rPr>
                <w:rFonts w:ascii="Times New Roman" w:hAnsi="Times New Roman" w:cs="Times New Roman"/>
              </w:rPr>
              <w:t>3</w:t>
            </w:r>
            <w:r w:rsidRPr="008B7FA7">
              <w:rPr>
                <w:rFonts w:ascii="Times New Roman" w:hAnsi="Times New Roman" w:cs="Times New Roman"/>
              </w:rPr>
              <w:t xml:space="preserve">. </w:t>
            </w:r>
            <w:r w:rsidR="007B01B8" w:rsidRPr="008B7FA7">
              <w:rPr>
                <w:rFonts w:ascii="Times New Roman" w:hAnsi="Times New Roman" w:cs="Times New Roman"/>
              </w:rPr>
              <w:t>KORISNIK JE U SUSTAVU PDV-a (zaokružiti)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8B7FA7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8B7FA7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8B7FA7" w14:paraId="1CDFC076" w14:textId="77777777" w:rsidTr="00714810">
        <w:trPr>
          <w:trHeight w:hRule="exact" w:val="638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8B7FA7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8B7FA7">
              <w:rPr>
                <w:rFonts w:ascii="Times New Roman" w:hAnsi="Times New Roman" w:cs="Times New Roman"/>
                <w:w w:val="105"/>
              </w:rPr>
              <w:t>4</w:t>
            </w:r>
            <w:r w:rsidRPr="008B7FA7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8B7FA7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8B7FA7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714810" w:rsidRPr="008B7FA7" w14:paraId="594DD3EC" w14:textId="77777777" w:rsidTr="00714810">
        <w:trPr>
          <w:trHeight w:hRule="exact" w:val="537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714810" w:rsidRPr="008B7FA7" w:rsidRDefault="00714810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1.5.</w:t>
            </w:r>
            <w:r w:rsidRPr="008B7FA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B7FA7">
              <w:rPr>
                <w:rFonts w:ascii="Times New Roman" w:hAnsi="Times New Roman" w:cs="Times New Roman"/>
              </w:rPr>
              <w:t xml:space="preserve">IBAN </w:t>
            </w: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2B3E669A" w:rsidR="00714810" w:rsidRPr="008B7FA7" w:rsidRDefault="00714810" w:rsidP="007B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</w:tr>
      <w:tr w:rsidR="00B30099" w:rsidRPr="008B7FA7" w14:paraId="1625D0AA" w14:textId="77777777" w:rsidTr="00714810">
        <w:trPr>
          <w:trHeight w:hRule="exact" w:val="537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8B7FA7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1.6. </w:t>
            </w:r>
            <w:r w:rsidR="00B30099" w:rsidRPr="008B7FA7">
              <w:rPr>
                <w:rFonts w:ascii="Times New Roman" w:hAnsi="Times New Roman" w:cs="Times New Roman"/>
              </w:rPr>
              <w:t>KLASA UGOVORA O DO</w:t>
            </w:r>
            <w:r w:rsidR="007D08BC" w:rsidRPr="008B7FA7">
              <w:rPr>
                <w:rFonts w:ascii="Times New Roman" w:hAnsi="Times New Roman" w:cs="Times New Roman"/>
              </w:rPr>
              <w:t>D</w:t>
            </w:r>
            <w:r w:rsidR="00B30099" w:rsidRPr="008B7FA7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8B7FA7" w14:paraId="741BDE04" w14:textId="77777777" w:rsidTr="00714810">
        <w:trPr>
          <w:trHeight w:hRule="exact" w:val="537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8B7FA7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1.7. </w:t>
            </w:r>
            <w:r w:rsidR="00B30099" w:rsidRPr="008B7FA7">
              <w:rPr>
                <w:rFonts w:ascii="Times New Roman" w:hAnsi="Times New Roman" w:cs="Times New Roman"/>
              </w:rPr>
              <w:t>URBROJ UGOVORA O DODJELI BESP</w:t>
            </w:r>
            <w:r w:rsidR="001E2FB6" w:rsidRPr="008B7FA7">
              <w:rPr>
                <w:rFonts w:ascii="Times New Roman" w:hAnsi="Times New Roman" w:cs="Times New Roman"/>
              </w:rPr>
              <w:t>OV</w:t>
            </w:r>
            <w:r w:rsidR="00B30099" w:rsidRPr="008B7FA7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8B7FA7" w14:paraId="5BEE06AE" w14:textId="77777777" w:rsidTr="00714810">
        <w:trPr>
          <w:trHeight w:hRule="exact" w:val="1510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8B7FA7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1.8 </w:t>
            </w:r>
            <w:r w:rsidR="00B30099" w:rsidRPr="008B7FA7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8B7FA7">
              <w:rPr>
                <w:rFonts w:ascii="Times New Roman" w:hAnsi="Times New Roman" w:cs="Times New Roman"/>
              </w:rPr>
              <w:t>OV</w:t>
            </w:r>
            <w:r w:rsidR="00B30099" w:rsidRPr="008B7FA7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8B7FA7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8B7FA7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8BCF79C" w14:textId="7473D776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B1DC820" w14:textId="609329A6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8B7FA7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8B7FA7" w:rsidSect="00794745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0274D5C9" w14:textId="77777777" w:rsidR="00EC0AE1" w:rsidRPr="008B7FA7" w:rsidRDefault="00EC0AE1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0BEC4738" w:rsidR="00D11DDA" w:rsidRPr="008B7FA7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8B7FA7">
        <w:rPr>
          <w:rFonts w:ascii="Times New Roman" w:eastAsia="Calibri" w:hAnsi="Times New Roman" w:cs="Times New Roman"/>
          <w:b/>
        </w:rPr>
        <w:tab/>
      </w:r>
      <w:r w:rsidR="00C616A9" w:rsidRPr="008B7FA7">
        <w:rPr>
          <w:rFonts w:ascii="Times New Roman" w:eastAsia="Calibri" w:hAnsi="Times New Roman" w:cs="Times New Roman"/>
          <w:b/>
        </w:rPr>
        <w:t>2</w:t>
      </w:r>
      <w:r w:rsidRPr="008B7FA7">
        <w:rPr>
          <w:rFonts w:ascii="Times New Roman" w:eastAsia="Calibri" w:hAnsi="Times New Roman" w:cs="Times New Roman"/>
          <w:b/>
        </w:rPr>
        <w:t xml:space="preserve">. </w:t>
      </w:r>
      <w:r w:rsidR="00D11DDA" w:rsidRPr="008B7FA7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8B7FA7">
        <w:rPr>
          <w:rFonts w:ascii="Times New Roman" w:eastAsia="Calibri" w:hAnsi="Times New Roman" w:cs="Times New Roman"/>
          <w:b/>
        </w:rPr>
        <w:t>ZA ISPLATU (tablicu je potrebno popuniti za svaki pojedinačni trošak</w:t>
      </w:r>
      <w:r w:rsidR="00C616A9" w:rsidRPr="008B7FA7">
        <w:rPr>
          <w:rFonts w:ascii="Times New Roman" w:eastAsia="Calibri" w:hAnsi="Times New Roman" w:cs="Times New Roman"/>
          <w:b/>
        </w:rPr>
        <w:t xml:space="preserve"> koji se potražuje zahtjevom za isplatu)</w:t>
      </w:r>
    </w:p>
    <w:p w14:paraId="5B3AC479" w14:textId="77777777" w:rsidR="00D11DDA" w:rsidRPr="008B7FA7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tbl>
      <w:tblPr>
        <w:tblStyle w:val="Reetkatablice"/>
        <w:tblW w:w="15721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39"/>
        <w:gridCol w:w="2697"/>
        <w:gridCol w:w="2314"/>
        <w:gridCol w:w="2314"/>
        <w:gridCol w:w="1735"/>
        <w:gridCol w:w="1738"/>
        <w:gridCol w:w="1302"/>
        <w:gridCol w:w="1302"/>
        <w:gridCol w:w="1880"/>
      </w:tblGrid>
      <w:tr w:rsidR="00B30099" w:rsidRPr="008F3015" w14:paraId="5120508B" w14:textId="13560B28" w:rsidTr="00EC0AE1">
        <w:trPr>
          <w:trHeight w:val="1315"/>
        </w:trPr>
        <w:tc>
          <w:tcPr>
            <w:tcW w:w="439" w:type="dxa"/>
            <w:vAlign w:val="center"/>
          </w:tcPr>
          <w:p w14:paraId="78902B99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Br</w:t>
            </w:r>
          </w:p>
        </w:tc>
        <w:tc>
          <w:tcPr>
            <w:tcW w:w="2697" w:type="dxa"/>
            <w:vAlign w:val="center"/>
          </w:tcPr>
          <w:p w14:paraId="4DE57E06" w14:textId="679E81EA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Naziv dobavljača</w:t>
            </w:r>
          </w:p>
        </w:tc>
        <w:tc>
          <w:tcPr>
            <w:tcW w:w="2314" w:type="dxa"/>
            <w:vAlign w:val="center"/>
          </w:tcPr>
          <w:p w14:paraId="78208651" w14:textId="5CD14C72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Broj ponude/predračuna iz zahtjeva za potporu temeljem koje</w:t>
            </w:r>
            <w:r w:rsidR="00532A29" w:rsidRPr="008B7FA7">
              <w:rPr>
                <w:rFonts w:ascii="Times New Roman" w:eastAsia="Calibri" w:hAnsi="Times New Roman" w:cs="Times New Roman"/>
                <w:szCs w:val="18"/>
              </w:rPr>
              <w:t>g</w:t>
            </w:r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je odobren prihvatljiv trošak</w:t>
            </w:r>
          </w:p>
        </w:tc>
        <w:tc>
          <w:tcPr>
            <w:tcW w:w="2314" w:type="dxa"/>
            <w:vAlign w:val="center"/>
          </w:tcPr>
          <w:p w14:paraId="12CDBEF9" w14:textId="2A08E9EC" w:rsidR="00B30099" w:rsidRPr="008B7FA7" w:rsidRDefault="00B30099" w:rsidP="0081792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Naziv prihvatljivog troška </w:t>
            </w:r>
          </w:p>
        </w:tc>
        <w:tc>
          <w:tcPr>
            <w:tcW w:w="1735" w:type="dxa"/>
            <w:vAlign w:val="center"/>
          </w:tcPr>
          <w:p w14:paraId="7A241F82" w14:textId="696AC6C9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Broj računa temeljem kojeg je izvršeno plaćanje</w:t>
            </w:r>
          </w:p>
        </w:tc>
        <w:tc>
          <w:tcPr>
            <w:tcW w:w="1738" w:type="dxa"/>
            <w:vAlign w:val="center"/>
          </w:tcPr>
          <w:p w14:paraId="56D9C240" w14:textId="14065892" w:rsidR="00B30099" w:rsidRPr="008B7FA7" w:rsidRDefault="00B30099" w:rsidP="00714810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Iznos troška </w:t>
            </w:r>
            <w:r w:rsidR="00714810">
              <w:rPr>
                <w:rFonts w:ascii="Times New Roman" w:eastAsia="Calibri" w:hAnsi="Times New Roman" w:cs="Times New Roman"/>
                <w:szCs w:val="18"/>
              </w:rPr>
              <w:t>bez PDV-a</w:t>
            </w:r>
          </w:p>
        </w:tc>
        <w:tc>
          <w:tcPr>
            <w:tcW w:w="1302" w:type="dxa"/>
            <w:vAlign w:val="center"/>
          </w:tcPr>
          <w:p w14:paraId="7141C9BB" w14:textId="0D36C6A6" w:rsidR="00B30099" w:rsidRPr="008B7FA7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PDV</w:t>
            </w:r>
          </w:p>
        </w:tc>
        <w:tc>
          <w:tcPr>
            <w:tcW w:w="1302" w:type="dxa"/>
            <w:vAlign w:val="center"/>
          </w:tcPr>
          <w:p w14:paraId="7AFDED2F" w14:textId="02B09392" w:rsidR="00B30099" w:rsidRPr="008B7FA7" w:rsidRDefault="00C616A9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Ukupni iznos s PDV-om</w:t>
            </w:r>
          </w:p>
        </w:tc>
        <w:tc>
          <w:tcPr>
            <w:tcW w:w="1880" w:type="dxa"/>
            <w:vAlign w:val="center"/>
          </w:tcPr>
          <w:p w14:paraId="66F6AB29" w14:textId="15C2A6F0" w:rsidR="00B30099" w:rsidRPr="008B7FA7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  <w:lang w:val="de-DE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 xml:space="preserve">Broj i datum bankovnog izvatka </w:t>
            </w:r>
          </w:p>
        </w:tc>
      </w:tr>
      <w:tr w:rsidR="00B30099" w:rsidRPr="008B7FA7" w14:paraId="7C1E2AA0" w14:textId="2011357D" w:rsidTr="00EC0AE1">
        <w:trPr>
          <w:trHeight w:hRule="exact" w:val="564"/>
        </w:trPr>
        <w:tc>
          <w:tcPr>
            <w:tcW w:w="439" w:type="dxa"/>
            <w:vAlign w:val="center"/>
          </w:tcPr>
          <w:p w14:paraId="5FBEBF75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7" w:type="dxa"/>
            <w:vAlign w:val="center"/>
          </w:tcPr>
          <w:p w14:paraId="33C3D8FA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B67B0C1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3F4D652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2CEEB84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2E1E18" w14:textId="74DF6D5E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3A9FDBF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F452B01" w14:textId="03E502D3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F3DBDF9" w14:textId="5FB43099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5A0E051F" w14:textId="0EADD0D4" w:rsidTr="00EC0AE1">
        <w:trPr>
          <w:trHeight w:hRule="exact" w:val="564"/>
        </w:trPr>
        <w:tc>
          <w:tcPr>
            <w:tcW w:w="439" w:type="dxa"/>
            <w:vAlign w:val="center"/>
          </w:tcPr>
          <w:p w14:paraId="2C563330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7" w:type="dxa"/>
            <w:vAlign w:val="center"/>
          </w:tcPr>
          <w:p w14:paraId="01F6840B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9345809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8223A66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4271F76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BEEEBDA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E1C04C7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7DAD8F2" w14:textId="2B78387E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D31008D" w14:textId="476F83C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16F3E0B3" w14:textId="1BEEE928" w:rsidTr="00EC0AE1">
        <w:trPr>
          <w:trHeight w:hRule="exact" w:val="564"/>
        </w:trPr>
        <w:tc>
          <w:tcPr>
            <w:tcW w:w="439" w:type="dxa"/>
            <w:vAlign w:val="center"/>
          </w:tcPr>
          <w:p w14:paraId="66E759C4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7" w:type="dxa"/>
            <w:vAlign w:val="center"/>
          </w:tcPr>
          <w:p w14:paraId="546B966F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E76FF2F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6288643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0BB3B087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87EC02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D07F5CB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475CEB7" w14:textId="53F01950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7736565" w14:textId="787BA8B5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33A2D83C" w14:textId="6105A091" w:rsidTr="00EC0AE1">
        <w:trPr>
          <w:trHeight w:hRule="exact" w:val="564"/>
        </w:trPr>
        <w:tc>
          <w:tcPr>
            <w:tcW w:w="439" w:type="dxa"/>
            <w:vAlign w:val="center"/>
          </w:tcPr>
          <w:p w14:paraId="24FFEAB3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7" w:type="dxa"/>
            <w:vAlign w:val="center"/>
          </w:tcPr>
          <w:p w14:paraId="08DBAD4C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E93EF09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C460F7A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66CC81AD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E97B931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ADDE9CF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DA8637F" w14:textId="756D3D84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FEDC274" w14:textId="284D0176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6E8E13D3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36C7368" w14:textId="5E64E117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7" w:type="dxa"/>
            <w:vAlign w:val="center"/>
          </w:tcPr>
          <w:p w14:paraId="32942563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86B212D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0E4AFDD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03B7626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24304083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A27979C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BF03A7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FF3482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76CB3F97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92A9E4B" w14:textId="55DB03D2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7" w:type="dxa"/>
            <w:vAlign w:val="center"/>
          </w:tcPr>
          <w:p w14:paraId="0307796B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0C9AD00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3FEBC81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3E929A19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92E86E1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8F9186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7298612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F096743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5FFB7C2B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199095F3" w14:textId="6719366C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7" w:type="dxa"/>
            <w:vAlign w:val="center"/>
          </w:tcPr>
          <w:p w14:paraId="5AD53BC1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16248F5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295C3C8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684B54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C2A8A81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710557F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8ACD2C8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1F4735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36E07CB4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5526568E" w14:textId="22723DD6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97" w:type="dxa"/>
            <w:vAlign w:val="center"/>
          </w:tcPr>
          <w:p w14:paraId="3AD3650C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AD8409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531F84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590DBFEF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892A5B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C2AF2E6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6B5358D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0D42D7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75089FB4" w14:textId="77777777" w:rsidTr="00C616A9">
        <w:trPr>
          <w:trHeight w:hRule="exact" w:val="564"/>
        </w:trPr>
        <w:tc>
          <w:tcPr>
            <w:tcW w:w="11237" w:type="dxa"/>
            <w:gridSpan w:val="6"/>
            <w:vAlign w:val="center"/>
          </w:tcPr>
          <w:p w14:paraId="55D1DAB6" w14:textId="1AE48BD1" w:rsidR="00C616A9" w:rsidRPr="008B7FA7" w:rsidRDefault="00C616A9" w:rsidP="00714810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IZNOS ZA ISPLATU </w:t>
            </w:r>
            <w:r w:rsidR="004B4A9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(</w:t>
            </w:r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50% </w:t>
            </w:r>
            <w:r w:rsidR="004B4A9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max </w:t>
            </w:r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do</w:t>
            </w:r>
            <w:r w:rsidR="00714810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="008F3015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600,00</w:t>
            </w:r>
            <w:r w:rsidR="00714810" w:rsidRPr="00714810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eura</w:t>
            </w:r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)</w:t>
            </w:r>
          </w:p>
        </w:tc>
        <w:tc>
          <w:tcPr>
            <w:tcW w:w="4484" w:type="dxa"/>
            <w:gridSpan w:val="3"/>
            <w:shd w:val="clear" w:color="auto" w:fill="D9D9D9" w:themeFill="background1" w:themeFillShade="D9"/>
          </w:tcPr>
          <w:p w14:paraId="69296B5C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BE4EC5B" w14:textId="6FD02858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84C0D83" w14:textId="20D87BF6" w:rsidR="00087D49" w:rsidRPr="008B7FA7" w:rsidRDefault="00C616A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8B7FA7">
        <w:rPr>
          <w:rFonts w:ascii="Times New Roman" w:eastAsia="Calibri" w:hAnsi="Times New Roman" w:cs="Times New Roman"/>
        </w:rPr>
        <w:tab/>
      </w:r>
      <w:r w:rsidRPr="008B7FA7">
        <w:rPr>
          <w:rFonts w:ascii="Times New Roman" w:eastAsia="Calibri" w:hAnsi="Times New Roman" w:cs="Times New Roman"/>
          <w:sz w:val="28"/>
        </w:rPr>
        <w:t>*** Po potrebi dodati retke</w:t>
      </w:r>
    </w:p>
    <w:p w14:paraId="48AF4C1B" w14:textId="77777777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416A2B1" w14:textId="77777777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087D49" w:rsidRPr="008B7FA7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136C31D3" w14:textId="77777777" w:rsidR="00FB2AF1" w:rsidRPr="008B7FA7" w:rsidRDefault="00FB2AF1" w:rsidP="00293840">
      <w:pPr>
        <w:rPr>
          <w:rFonts w:ascii="Times New Roman" w:hAnsi="Times New Roman" w:cs="Times New Roman"/>
          <w:lang w:val="hr-HR"/>
        </w:rPr>
      </w:pPr>
    </w:p>
    <w:p w14:paraId="38C0371B" w14:textId="7A7A3392" w:rsidR="00FB2AF1" w:rsidRPr="008B7FA7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8B7FA7">
        <w:rPr>
          <w:rFonts w:ascii="Times New Roman" w:hAnsi="Times New Roman" w:cs="Times New Roman"/>
          <w:b/>
          <w:lang w:val="hr-HR"/>
        </w:rPr>
        <w:t>3</w:t>
      </w:r>
      <w:r w:rsidR="00087D49" w:rsidRPr="008B7FA7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8B7FA7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8B7FA7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8B7FA7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8B7FA7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8B7FA7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8B7FA7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2934"/>
      </w:tblGrid>
      <w:tr w:rsidR="007C76E6" w:rsidRPr="008B7FA7" w14:paraId="78661181" w14:textId="77777777" w:rsidTr="007F41DA">
        <w:trPr>
          <w:trHeight w:val="663"/>
        </w:trPr>
        <w:tc>
          <w:tcPr>
            <w:tcW w:w="7083" w:type="dxa"/>
            <w:vAlign w:val="center"/>
          </w:tcPr>
          <w:p w14:paraId="0756A49F" w14:textId="67D54876" w:rsidR="007C76E6" w:rsidRPr="008B7FA7" w:rsidRDefault="00C616A9" w:rsidP="007C76E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8B7FA7">
              <w:rPr>
                <w:rFonts w:ascii="Times New Roman" w:hAnsi="Times New Roman" w:cs="Times New Roman"/>
                <w:lang w:val="hr-HR"/>
              </w:rPr>
              <w:t>Obvezna dokumentacija zahtjeva za isplatu</w:t>
            </w:r>
          </w:p>
        </w:tc>
        <w:tc>
          <w:tcPr>
            <w:tcW w:w="2934" w:type="dxa"/>
            <w:vAlign w:val="center"/>
          </w:tcPr>
          <w:p w14:paraId="21F613E6" w14:textId="77777777" w:rsidR="007C76E6" w:rsidRPr="008B7FA7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B7FA7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8B7FA7" w14:paraId="13C68449" w14:textId="77777777" w:rsidTr="00AB5AFA">
        <w:tc>
          <w:tcPr>
            <w:tcW w:w="7083" w:type="dxa"/>
            <w:vAlign w:val="center"/>
          </w:tcPr>
          <w:p w14:paraId="7EBA6F7B" w14:textId="0C71F977" w:rsidR="00AF1AD1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F850E1">
              <w:rPr>
                <w:rFonts w:ascii="Times New Roman" w:hAnsi="Times New Roman" w:cs="Times New Roman"/>
                <w:b/>
                <w:sz w:val="24"/>
              </w:rPr>
              <w:t>Kopij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račun</w:t>
            </w:r>
            <w:r w:rsidR="00765718" w:rsidRPr="00F850E1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dobavljača</w:t>
            </w:r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potpisan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</w:t>
            </w:r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i ovj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erene</w:t>
            </w:r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od strane korisnika</w:t>
            </w:r>
          </w:p>
        </w:tc>
        <w:tc>
          <w:tcPr>
            <w:tcW w:w="2934" w:type="dxa"/>
          </w:tcPr>
          <w:p w14:paraId="5153B7FF" w14:textId="77777777" w:rsidR="00AF1AD1" w:rsidRPr="008B7FA7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8B7FA7" w14:paraId="46F53184" w14:textId="77777777" w:rsidTr="00AB5AFA">
        <w:trPr>
          <w:trHeight w:val="797"/>
        </w:trPr>
        <w:tc>
          <w:tcPr>
            <w:tcW w:w="7083" w:type="dxa"/>
            <w:vAlign w:val="center"/>
          </w:tcPr>
          <w:p w14:paraId="41CDA568" w14:textId="0998842D" w:rsidR="00AF1AD1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F850E1">
              <w:rPr>
                <w:rFonts w:ascii="Times New Roman" w:hAnsi="Times New Roman" w:cs="Times New Roman"/>
                <w:b/>
                <w:sz w:val="24"/>
              </w:rPr>
              <w:t>Bankovni izvadak</w:t>
            </w:r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ili uplatnica</w:t>
            </w:r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kao dokaz o izvršenom plaćanju</w:t>
            </w:r>
            <w:r w:rsidR="00AF1AD1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(ukoliko korisnik nije u registru poreznih obveznika </w:t>
            </w:r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kao dokaz plaćanja priznaje se račun dobavljača)</w:t>
            </w:r>
          </w:p>
        </w:tc>
        <w:tc>
          <w:tcPr>
            <w:tcW w:w="2934" w:type="dxa"/>
          </w:tcPr>
          <w:p w14:paraId="094F6C2A" w14:textId="77777777" w:rsidR="00AF1AD1" w:rsidRPr="008B7FA7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616A9" w:rsidRPr="008F3015" w14:paraId="1F8A2341" w14:textId="77777777" w:rsidTr="00AB5AFA">
        <w:trPr>
          <w:trHeight w:val="515"/>
        </w:trPr>
        <w:tc>
          <w:tcPr>
            <w:tcW w:w="7083" w:type="dxa"/>
            <w:vAlign w:val="center"/>
          </w:tcPr>
          <w:p w14:paraId="2AECDB0F" w14:textId="36F5B50B" w:rsidR="00C616A9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Fotodokumentacija</w:t>
            </w:r>
            <w:r w:rsidR="00A91ED1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ili drugi dokaz</w:t>
            </w:r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provedenog ulaganja</w:t>
            </w:r>
          </w:p>
        </w:tc>
        <w:tc>
          <w:tcPr>
            <w:tcW w:w="2934" w:type="dxa"/>
          </w:tcPr>
          <w:p w14:paraId="5B9C8AEA" w14:textId="77777777" w:rsidR="00C616A9" w:rsidRPr="008B7FA7" w:rsidRDefault="00C616A9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8B7FA7" w:rsidRDefault="00562E32" w:rsidP="00562E32">
      <w:pPr>
        <w:rPr>
          <w:rFonts w:ascii="Times New Roman" w:hAnsi="Times New Roman" w:cs="Times New Roman"/>
          <w:b/>
          <w:lang w:val="de-DE"/>
        </w:rPr>
      </w:pPr>
    </w:p>
    <w:p w14:paraId="18C86820" w14:textId="038B8D4B" w:rsidR="00166A78" w:rsidRPr="008B7FA7" w:rsidRDefault="00166A78">
      <w:pPr>
        <w:rPr>
          <w:rFonts w:ascii="Times New Roman" w:hAnsi="Times New Roman" w:cs="Times New Roman"/>
          <w:lang w:val="de-DE"/>
        </w:rPr>
      </w:pPr>
    </w:p>
    <w:p w14:paraId="5AFA6BF2" w14:textId="77777777" w:rsidR="0074340D" w:rsidRPr="008B7FA7" w:rsidRDefault="0074340D" w:rsidP="0074340D">
      <w:pPr>
        <w:widowControl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40BFA5B" w14:textId="2DF12DC3" w:rsidR="0074340D" w:rsidRPr="008B7FA7" w:rsidRDefault="00AB5AFA" w:rsidP="00AB5AFA">
      <w:pPr>
        <w:widowControl/>
        <w:tabs>
          <w:tab w:val="left" w:pos="4215"/>
          <w:tab w:val="right" w:pos="10027"/>
        </w:tabs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="0074340D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U ______________, dana_______________</w:t>
      </w:r>
    </w:p>
    <w:p w14:paraId="6A904DEC" w14:textId="77777777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D0A40E9" w14:textId="107AF27F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Ime i prezime </w:t>
      </w:r>
      <w:r w:rsidR="005C1E9B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4D68ECE1" w14:textId="77777777" w:rsidR="0074340D" w:rsidRPr="008B7FA7" w:rsidRDefault="0074340D" w:rsidP="0074340D">
      <w:pPr>
        <w:widowControl/>
        <w:spacing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</w:t>
      </w:r>
    </w:p>
    <w:p w14:paraId="4D546375" w14:textId="0FCB846D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 xml:space="preserve">(ime i prezime osobe po zakonu ovlaštene za zastupanje </w:t>
      </w:r>
      <w:r w:rsidR="005C1E9B" w:rsidRPr="008B7FA7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)</w:t>
      </w:r>
    </w:p>
    <w:p w14:paraId="2C8A8905" w14:textId="77777777" w:rsidR="00834FB7" w:rsidRPr="008B7FA7" w:rsidRDefault="00834FB7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97852AD" w14:textId="7EE41D39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Potpis </w:t>
      </w:r>
      <w:r w:rsidR="005C1E9B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1097D330" w14:textId="77777777" w:rsidR="00834FB7" w:rsidRPr="008B7FA7" w:rsidRDefault="00834FB7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8088226" w14:textId="7DE9E234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  <w:t>M.P.</w:t>
      </w:r>
      <w:r w:rsidR="00834FB7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_________________________________</w:t>
      </w:r>
    </w:p>
    <w:p w14:paraId="648AEB44" w14:textId="4070869D" w:rsidR="0009514C" w:rsidRPr="008B7FA7" w:rsidRDefault="0009514C">
      <w:pPr>
        <w:rPr>
          <w:rFonts w:ascii="Times New Roman" w:hAnsi="Times New Roman" w:cs="Times New Roman"/>
        </w:rPr>
      </w:pPr>
    </w:p>
    <w:p w14:paraId="04708798" w14:textId="427E1596" w:rsidR="0009514C" w:rsidRPr="008B7FA7" w:rsidRDefault="0009514C" w:rsidP="0009514C">
      <w:pPr>
        <w:rPr>
          <w:rFonts w:ascii="Times New Roman" w:hAnsi="Times New Roman" w:cs="Times New Roman"/>
        </w:rPr>
      </w:pPr>
    </w:p>
    <w:p w14:paraId="7A0EF2EE" w14:textId="2A8A93B1" w:rsidR="0009514C" w:rsidRPr="008B7FA7" w:rsidRDefault="0009514C" w:rsidP="0009514C">
      <w:pPr>
        <w:rPr>
          <w:rFonts w:ascii="Times New Roman" w:hAnsi="Times New Roman" w:cs="Times New Roman"/>
        </w:rPr>
      </w:pPr>
    </w:p>
    <w:p w14:paraId="2150B143" w14:textId="2FAD2784" w:rsidR="0009514C" w:rsidRPr="008B7FA7" w:rsidRDefault="0009514C" w:rsidP="0009514C">
      <w:pPr>
        <w:rPr>
          <w:rFonts w:ascii="Times New Roman" w:hAnsi="Times New Roman" w:cs="Times New Roman"/>
        </w:rPr>
      </w:pPr>
    </w:p>
    <w:p w14:paraId="20D1B411" w14:textId="27F5C419" w:rsidR="0009514C" w:rsidRPr="008B7FA7" w:rsidRDefault="0009514C" w:rsidP="0009514C">
      <w:pPr>
        <w:rPr>
          <w:rFonts w:ascii="Times New Roman" w:hAnsi="Times New Roman" w:cs="Times New Roman"/>
        </w:rPr>
      </w:pPr>
    </w:p>
    <w:p w14:paraId="1A70B758" w14:textId="713670A6" w:rsidR="0009514C" w:rsidRPr="008B7FA7" w:rsidRDefault="0009514C" w:rsidP="0009514C">
      <w:pPr>
        <w:rPr>
          <w:rFonts w:ascii="Times New Roman" w:hAnsi="Times New Roman" w:cs="Times New Roman"/>
        </w:rPr>
      </w:pPr>
    </w:p>
    <w:p w14:paraId="508C8DA9" w14:textId="3B2361E3" w:rsidR="0009514C" w:rsidRPr="008B7FA7" w:rsidRDefault="0009514C" w:rsidP="0009514C">
      <w:pPr>
        <w:rPr>
          <w:rFonts w:ascii="Times New Roman" w:hAnsi="Times New Roman" w:cs="Times New Roman"/>
        </w:rPr>
      </w:pPr>
    </w:p>
    <w:p w14:paraId="576F24F8" w14:textId="5DEA2053" w:rsidR="0009514C" w:rsidRPr="008B7FA7" w:rsidRDefault="0009514C" w:rsidP="0009514C">
      <w:pPr>
        <w:rPr>
          <w:rFonts w:ascii="Times New Roman" w:hAnsi="Times New Roman" w:cs="Times New Roman"/>
        </w:rPr>
      </w:pPr>
    </w:p>
    <w:p w14:paraId="6E930D3C" w14:textId="77777777" w:rsidR="001E2FB6" w:rsidRPr="008B7FA7" w:rsidRDefault="001E2FB6" w:rsidP="001E2FB6">
      <w:pPr>
        <w:rPr>
          <w:rFonts w:ascii="Times New Roman" w:hAnsi="Times New Roman" w:cs="Times New Roman"/>
        </w:rPr>
      </w:pPr>
    </w:p>
    <w:sectPr w:rsidR="001E2FB6" w:rsidRPr="008B7FA7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30C5" w14:textId="77777777" w:rsidR="00BD2BFD" w:rsidRDefault="00BD2BFD" w:rsidP="00FB2AF1">
      <w:r>
        <w:separator/>
      </w:r>
    </w:p>
  </w:endnote>
  <w:endnote w:type="continuationSeparator" w:id="0">
    <w:p w14:paraId="4FF2BA86" w14:textId="77777777" w:rsidR="00BD2BFD" w:rsidRDefault="00BD2BFD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B4A91" w:rsidRPr="004B4A91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B4A91" w:rsidRPr="004B4A91">
                          <w:rPr>
                            <w:noProof/>
                            <w:color w:val="C0504D" w:themeColor="accent2"/>
                            <w:lang w:val="hr-HR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8D4C" w14:textId="77777777" w:rsidR="00BD2BFD" w:rsidRDefault="00BD2BFD" w:rsidP="00FB2AF1">
      <w:r>
        <w:separator/>
      </w:r>
    </w:p>
  </w:footnote>
  <w:footnote w:type="continuationSeparator" w:id="0">
    <w:p w14:paraId="1E06A1D3" w14:textId="77777777" w:rsidR="00BD2BFD" w:rsidRDefault="00BD2BFD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671D7B" w:rsidRPr="007553C4" w14:paraId="0CDAC93C" w14:textId="77777777" w:rsidTr="00B90C3C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43F689CE" w14:textId="77777777" w:rsidR="00671D7B" w:rsidRPr="007553C4" w:rsidRDefault="00671D7B" w:rsidP="00671D7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4066BA05" wp14:editId="3FFB26A3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641181CB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AB5AFA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EAD4069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278CB2B2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5BB01321" w14:textId="16720D64" w:rsidR="00671D7B" w:rsidRPr="0063167A" w:rsidRDefault="00671D7B" w:rsidP="00671D7B">
          <w:pPr>
            <w:pStyle w:val="Bezproreda"/>
            <w:jc w:val="center"/>
            <w:rPr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AB5AFA" w:rsidRPr="000134A0">
              <w:rPr>
                <w:rStyle w:val="Hiperveza"/>
                <w:lang w:val="hr-HR"/>
              </w:rPr>
              <w:t>strucni.suradnik</w:t>
            </w:r>
            <w:r w:rsidR="00AB5AFA" w:rsidRPr="000134A0">
              <w:rPr>
                <w:rStyle w:val="Hiperveza"/>
                <w:rFonts w:ascii="Times New Roman" w:hAnsi="Times New Roman" w:cs="Times New Roman"/>
                <w:lang w:val="hr-HR"/>
              </w:rPr>
              <w:t>@marusevec.hr</w:t>
            </w:r>
          </w:hyperlink>
          <w:r>
            <w:rPr>
              <w:lang w:val="hr-HR"/>
            </w:rPr>
            <w:t xml:space="preserve"> </w:t>
          </w:r>
        </w:p>
      </w:tc>
    </w:tr>
  </w:tbl>
  <w:p w14:paraId="7EFB7F12" w14:textId="77777777" w:rsidR="000565B5" w:rsidRDefault="00056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14139">
    <w:abstractNumId w:val="3"/>
  </w:num>
  <w:num w:numId="2" w16cid:durableId="2130657422">
    <w:abstractNumId w:val="9"/>
  </w:num>
  <w:num w:numId="3" w16cid:durableId="2106728114">
    <w:abstractNumId w:val="5"/>
  </w:num>
  <w:num w:numId="4" w16cid:durableId="1843084322">
    <w:abstractNumId w:val="6"/>
  </w:num>
  <w:num w:numId="5" w16cid:durableId="1663855148">
    <w:abstractNumId w:val="0"/>
  </w:num>
  <w:num w:numId="6" w16cid:durableId="95836110">
    <w:abstractNumId w:val="2"/>
  </w:num>
  <w:num w:numId="7" w16cid:durableId="634482248">
    <w:abstractNumId w:val="8"/>
  </w:num>
  <w:num w:numId="8" w16cid:durableId="814220210">
    <w:abstractNumId w:val="4"/>
  </w:num>
  <w:num w:numId="9" w16cid:durableId="1948731380">
    <w:abstractNumId w:val="1"/>
  </w:num>
  <w:num w:numId="10" w16cid:durableId="1235163709">
    <w:abstractNumId w:val="11"/>
  </w:num>
  <w:num w:numId="11" w16cid:durableId="2027099944">
    <w:abstractNumId w:val="10"/>
  </w:num>
  <w:num w:numId="12" w16cid:durableId="990908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565B5"/>
    <w:rsid w:val="00071D28"/>
    <w:rsid w:val="00085439"/>
    <w:rsid w:val="00087D49"/>
    <w:rsid w:val="0009514C"/>
    <w:rsid w:val="00095397"/>
    <w:rsid w:val="000B7DDB"/>
    <w:rsid w:val="000D3516"/>
    <w:rsid w:val="000E3DB8"/>
    <w:rsid w:val="00103890"/>
    <w:rsid w:val="00123CA6"/>
    <w:rsid w:val="0012602A"/>
    <w:rsid w:val="0013192C"/>
    <w:rsid w:val="00143EE4"/>
    <w:rsid w:val="00146A7A"/>
    <w:rsid w:val="00151457"/>
    <w:rsid w:val="00161755"/>
    <w:rsid w:val="00166A78"/>
    <w:rsid w:val="0017479E"/>
    <w:rsid w:val="001B05B7"/>
    <w:rsid w:val="001C34CB"/>
    <w:rsid w:val="001E2FB6"/>
    <w:rsid w:val="001E574B"/>
    <w:rsid w:val="001F2D29"/>
    <w:rsid w:val="001F5BE4"/>
    <w:rsid w:val="00212C3E"/>
    <w:rsid w:val="00216AFA"/>
    <w:rsid w:val="002512DD"/>
    <w:rsid w:val="00277B57"/>
    <w:rsid w:val="00293840"/>
    <w:rsid w:val="00293F38"/>
    <w:rsid w:val="002A4569"/>
    <w:rsid w:val="002A7D50"/>
    <w:rsid w:val="002E41CF"/>
    <w:rsid w:val="002F134A"/>
    <w:rsid w:val="0030251F"/>
    <w:rsid w:val="003207D0"/>
    <w:rsid w:val="0033368E"/>
    <w:rsid w:val="003600D0"/>
    <w:rsid w:val="00362397"/>
    <w:rsid w:val="00370AF0"/>
    <w:rsid w:val="00373EFA"/>
    <w:rsid w:val="003941A0"/>
    <w:rsid w:val="003A24DF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67260"/>
    <w:rsid w:val="004754E3"/>
    <w:rsid w:val="004779E8"/>
    <w:rsid w:val="004B4A91"/>
    <w:rsid w:val="004C5530"/>
    <w:rsid w:val="004C6668"/>
    <w:rsid w:val="004C770D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06F4"/>
    <w:rsid w:val="00562E32"/>
    <w:rsid w:val="00566C3A"/>
    <w:rsid w:val="005852BB"/>
    <w:rsid w:val="00587184"/>
    <w:rsid w:val="005B3209"/>
    <w:rsid w:val="005B6938"/>
    <w:rsid w:val="005C1E9B"/>
    <w:rsid w:val="005C75B6"/>
    <w:rsid w:val="005D7FC2"/>
    <w:rsid w:val="005E3E1D"/>
    <w:rsid w:val="005E671D"/>
    <w:rsid w:val="005F20FE"/>
    <w:rsid w:val="00602FB6"/>
    <w:rsid w:val="0061763B"/>
    <w:rsid w:val="00630830"/>
    <w:rsid w:val="0064190A"/>
    <w:rsid w:val="00656FC9"/>
    <w:rsid w:val="006619D4"/>
    <w:rsid w:val="00662BED"/>
    <w:rsid w:val="006639C8"/>
    <w:rsid w:val="00670983"/>
    <w:rsid w:val="00671D7B"/>
    <w:rsid w:val="006737AD"/>
    <w:rsid w:val="006B0496"/>
    <w:rsid w:val="006B78A7"/>
    <w:rsid w:val="006C5462"/>
    <w:rsid w:val="006D2B20"/>
    <w:rsid w:val="006D4255"/>
    <w:rsid w:val="006D730A"/>
    <w:rsid w:val="006E18FD"/>
    <w:rsid w:val="006E5D7D"/>
    <w:rsid w:val="00706A47"/>
    <w:rsid w:val="00714810"/>
    <w:rsid w:val="007313CB"/>
    <w:rsid w:val="00740423"/>
    <w:rsid w:val="0074168E"/>
    <w:rsid w:val="0074340D"/>
    <w:rsid w:val="0074726A"/>
    <w:rsid w:val="007553C4"/>
    <w:rsid w:val="00765718"/>
    <w:rsid w:val="00770114"/>
    <w:rsid w:val="007726BD"/>
    <w:rsid w:val="00792868"/>
    <w:rsid w:val="00794745"/>
    <w:rsid w:val="007B01B8"/>
    <w:rsid w:val="007B4612"/>
    <w:rsid w:val="007B52B3"/>
    <w:rsid w:val="007B5304"/>
    <w:rsid w:val="007C76E6"/>
    <w:rsid w:val="007D08BC"/>
    <w:rsid w:val="007D668C"/>
    <w:rsid w:val="007E722D"/>
    <w:rsid w:val="007F41DA"/>
    <w:rsid w:val="007F51EF"/>
    <w:rsid w:val="00800BE8"/>
    <w:rsid w:val="008019D8"/>
    <w:rsid w:val="008143DD"/>
    <w:rsid w:val="00817921"/>
    <w:rsid w:val="00834FB7"/>
    <w:rsid w:val="00835F10"/>
    <w:rsid w:val="008405A3"/>
    <w:rsid w:val="00874B23"/>
    <w:rsid w:val="008B7FA7"/>
    <w:rsid w:val="008C6A8F"/>
    <w:rsid w:val="008F3015"/>
    <w:rsid w:val="008F424A"/>
    <w:rsid w:val="00905895"/>
    <w:rsid w:val="00916150"/>
    <w:rsid w:val="009241DA"/>
    <w:rsid w:val="00924C05"/>
    <w:rsid w:val="00927C29"/>
    <w:rsid w:val="00936BDE"/>
    <w:rsid w:val="00974B17"/>
    <w:rsid w:val="00984D4D"/>
    <w:rsid w:val="009A1D83"/>
    <w:rsid w:val="009B0E05"/>
    <w:rsid w:val="009D14BF"/>
    <w:rsid w:val="009E79E2"/>
    <w:rsid w:val="00A147D1"/>
    <w:rsid w:val="00A2794E"/>
    <w:rsid w:val="00A3590F"/>
    <w:rsid w:val="00A40D50"/>
    <w:rsid w:val="00A71ADC"/>
    <w:rsid w:val="00A86C0C"/>
    <w:rsid w:val="00A91ED1"/>
    <w:rsid w:val="00A944BF"/>
    <w:rsid w:val="00A97C34"/>
    <w:rsid w:val="00AB5AFA"/>
    <w:rsid w:val="00AC1703"/>
    <w:rsid w:val="00AF1AD1"/>
    <w:rsid w:val="00B0116C"/>
    <w:rsid w:val="00B01683"/>
    <w:rsid w:val="00B07571"/>
    <w:rsid w:val="00B30099"/>
    <w:rsid w:val="00B33129"/>
    <w:rsid w:val="00B47FB9"/>
    <w:rsid w:val="00B5443F"/>
    <w:rsid w:val="00B7262D"/>
    <w:rsid w:val="00B73AD8"/>
    <w:rsid w:val="00B87B45"/>
    <w:rsid w:val="00B92DDD"/>
    <w:rsid w:val="00BC23BC"/>
    <w:rsid w:val="00BD2BFD"/>
    <w:rsid w:val="00BD7ADA"/>
    <w:rsid w:val="00BE12F7"/>
    <w:rsid w:val="00BF3817"/>
    <w:rsid w:val="00C2010D"/>
    <w:rsid w:val="00C36547"/>
    <w:rsid w:val="00C4012B"/>
    <w:rsid w:val="00C44DD0"/>
    <w:rsid w:val="00C616A9"/>
    <w:rsid w:val="00C64BA8"/>
    <w:rsid w:val="00C82274"/>
    <w:rsid w:val="00C9679F"/>
    <w:rsid w:val="00CB4F8D"/>
    <w:rsid w:val="00CB65DF"/>
    <w:rsid w:val="00CD1AB1"/>
    <w:rsid w:val="00CE491B"/>
    <w:rsid w:val="00CE708B"/>
    <w:rsid w:val="00CF68FD"/>
    <w:rsid w:val="00D012A8"/>
    <w:rsid w:val="00D11DDA"/>
    <w:rsid w:val="00D178DF"/>
    <w:rsid w:val="00D25252"/>
    <w:rsid w:val="00D32270"/>
    <w:rsid w:val="00D33728"/>
    <w:rsid w:val="00D606DD"/>
    <w:rsid w:val="00D74915"/>
    <w:rsid w:val="00D81B02"/>
    <w:rsid w:val="00D833B8"/>
    <w:rsid w:val="00D83ACA"/>
    <w:rsid w:val="00D84E42"/>
    <w:rsid w:val="00DA3E97"/>
    <w:rsid w:val="00DB1C33"/>
    <w:rsid w:val="00DD34A1"/>
    <w:rsid w:val="00E00B27"/>
    <w:rsid w:val="00E24A09"/>
    <w:rsid w:val="00E71CCC"/>
    <w:rsid w:val="00E8292A"/>
    <w:rsid w:val="00E96A63"/>
    <w:rsid w:val="00EC0AE1"/>
    <w:rsid w:val="00EC6D2D"/>
    <w:rsid w:val="00ED2115"/>
    <w:rsid w:val="00ED4BEF"/>
    <w:rsid w:val="00ED723B"/>
    <w:rsid w:val="00EE02F6"/>
    <w:rsid w:val="00EE0631"/>
    <w:rsid w:val="00EE1CB6"/>
    <w:rsid w:val="00EE2D53"/>
    <w:rsid w:val="00EF1314"/>
    <w:rsid w:val="00F064DA"/>
    <w:rsid w:val="00F12EB7"/>
    <w:rsid w:val="00F70A9F"/>
    <w:rsid w:val="00F84232"/>
    <w:rsid w:val="00F850E1"/>
    <w:rsid w:val="00F96ECE"/>
    <w:rsid w:val="00FA182B"/>
    <w:rsid w:val="00FA3062"/>
    <w:rsid w:val="00FB2AF1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671D7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71D7B"/>
  </w:style>
  <w:style w:type="character" w:styleId="Nerijeenospominjanje">
    <w:name w:val="Unresolved Mention"/>
    <w:basedOn w:val="Zadanifontodlomka"/>
    <w:uiPriority w:val="99"/>
    <w:semiHidden/>
    <w:unhideWhenUsed/>
    <w:rsid w:val="00AB5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35D35-118E-4570-9A7D-00C02C6F2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36E4B-4AF3-430B-940E-7A437A6F4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0FB57-9835-4A07-9874-98523346B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Potpore</vt:lpstr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Potpore</dc:title>
  <dc:creator>Josip Borak</dc:creator>
  <cp:lastModifiedBy>Mario Klapsa</cp:lastModifiedBy>
  <cp:revision>15</cp:revision>
  <cp:lastPrinted>2022-07-25T06:04:00Z</cp:lastPrinted>
  <dcterms:created xsi:type="dcterms:W3CDTF">2022-05-11T13:02:00Z</dcterms:created>
  <dcterms:modified xsi:type="dcterms:W3CDTF">2026-04-29T11:28:00Z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